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80300" w14:textId="77777777" w:rsidR="004A53FB" w:rsidRPr="00561F81" w:rsidRDefault="004A53FB" w:rsidP="00224E6E">
      <w:pPr>
        <w:pStyle w:val="Heading6"/>
        <w:numPr>
          <w:ilvl w:val="0"/>
          <w:numId w:val="0"/>
        </w:numPr>
        <w:rPr>
          <w:rFonts w:ascii="Verdana" w:hAnsi="Verdana"/>
          <w:bCs/>
          <w:color w:val="auto"/>
        </w:rPr>
      </w:pPr>
    </w:p>
    <w:p w14:paraId="17F7EF45" w14:textId="77777777" w:rsidR="004A53FB" w:rsidRPr="00561F81" w:rsidRDefault="004A53FB" w:rsidP="004A53FB">
      <w:pPr>
        <w:rPr>
          <w:rFonts w:ascii="Verdana" w:hAnsi="Verdana"/>
        </w:rPr>
      </w:pPr>
    </w:p>
    <w:p w14:paraId="1DA2DC7F" w14:textId="77777777" w:rsidR="004A53FB" w:rsidRPr="00561F81" w:rsidRDefault="004A53FB" w:rsidP="004A53FB">
      <w:pPr>
        <w:rPr>
          <w:rFonts w:ascii="Verdana" w:hAnsi="Verdana"/>
        </w:rPr>
      </w:pPr>
    </w:p>
    <w:p w14:paraId="0BF1B0FB" w14:textId="77777777" w:rsidR="004A53FB" w:rsidRPr="00561F81" w:rsidRDefault="004A53FB" w:rsidP="004A53FB">
      <w:pPr>
        <w:rPr>
          <w:rFonts w:ascii="Verdana" w:hAnsi="Verdana"/>
        </w:rPr>
      </w:pPr>
    </w:p>
    <w:p w14:paraId="521F538A" w14:textId="77777777" w:rsidR="004A53FB" w:rsidRPr="00561F81" w:rsidRDefault="004A53FB" w:rsidP="004A53FB">
      <w:pPr>
        <w:rPr>
          <w:rFonts w:ascii="Verdana" w:hAnsi="Verdana"/>
        </w:rPr>
      </w:pPr>
    </w:p>
    <w:p w14:paraId="16D4C47B" w14:textId="77777777" w:rsidR="004A53FB" w:rsidRPr="00561F81" w:rsidRDefault="004A53FB" w:rsidP="004A53FB">
      <w:pPr>
        <w:jc w:val="center"/>
        <w:rPr>
          <w:rFonts w:ascii="Verdana" w:hAnsi="Verdana"/>
        </w:rPr>
      </w:pPr>
    </w:p>
    <w:p w14:paraId="7B825302" w14:textId="77777777" w:rsidR="004A53FB" w:rsidRPr="00561F81" w:rsidRDefault="004A53FB" w:rsidP="004A53FB">
      <w:pPr>
        <w:jc w:val="center"/>
        <w:rPr>
          <w:rFonts w:ascii="Verdana" w:hAnsi="Verdana"/>
        </w:rPr>
      </w:pPr>
    </w:p>
    <w:p w14:paraId="51B779FF" w14:textId="77777777" w:rsidR="004A53FB" w:rsidRPr="00561F81" w:rsidRDefault="004A53FB" w:rsidP="004A53FB">
      <w:pPr>
        <w:jc w:val="center"/>
        <w:rPr>
          <w:rFonts w:ascii="Verdana" w:hAnsi="Verdana"/>
        </w:rPr>
      </w:pPr>
    </w:p>
    <w:p w14:paraId="06D018A9" w14:textId="77777777" w:rsidR="004A53FB" w:rsidRPr="00561F81" w:rsidRDefault="004A53FB" w:rsidP="004A53FB">
      <w:pPr>
        <w:jc w:val="center"/>
        <w:rPr>
          <w:rFonts w:ascii="Verdana" w:hAnsi="Verdana"/>
        </w:rPr>
      </w:pPr>
    </w:p>
    <w:p w14:paraId="784EC9E2" w14:textId="77777777" w:rsidR="004A53FB" w:rsidRPr="00561F81" w:rsidRDefault="004A53FB" w:rsidP="004A53FB">
      <w:pPr>
        <w:jc w:val="center"/>
        <w:rPr>
          <w:rFonts w:ascii="Verdana" w:hAnsi="Verdana"/>
        </w:rPr>
      </w:pPr>
    </w:p>
    <w:p w14:paraId="01A3CFAD" w14:textId="77777777" w:rsidR="004A53FB" w:rsidRPr="00561F81" w:rsidRDefault="00ED0D84" w:rsidP="004A53FB">
      <w:pPr>
        <w:jc w:val="center"/>
        <w:rPr>
          <w:rFonts w:ascii="Verdana" w:hAnsi="Verdana"/>
        </w:rPr>
      </w:pPr>
      <w:r w:rsidRPr="00617736">
        <w:rPr>
          <w:noProof/>
          <w:lang w:eastAsia="en-GB"/>
        </w:rPr>
        <w:drawing>
          <wp:anchor distT="0" distB="0" distL="114300" distR="114300" simplePos="0" relativeHeight="251657728" behindDoc="0" locked="0" layoutInCell="1" allowOverlap="1" wp14:anchorId="529F26C5" wp14:editId="3E9F2384">
            <wp:simplePos x="0" y="0"/>
            <wp:positionH relativeFrom="page">
              <wp:align>center</wp:align>
            </wp:positionH>
            <wp:positionV relativeFrom="margin">
              <wp:posOffset>1476375</wp:posOffset>
            </wp:positionV>
            <wp:extent cx="4095750" cy="1209675"/>
            <wp:effectExtent l="0" t="0" r="0" b="9525"/>
            <wp:wrapSquare wrapText="bothSides"/>
            <wp:docPr id="20" name="Picture 20" descr="SEGAward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SEGAwards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1209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62DAF8" w14:textId="77777777" w:rsidR="004A53FB" w:rsidRPr="00561F81" w:rsidRDefault="004A53FB" w:rsidP="004A53FB">
      <w:pPr>
        <w:jc w:val="center"/>
        <w:rPr>
          <w:rFonts w:ascii="Verdana" w:hAnsi="Verdana"/>
        </w:rPr>
      </w:pPr>
    </w:p>
    <w:p w14:paraId="5F771BA2" w14:textId="77777777" w:rsidR="004A53FB" w:rsidRPr="00561F81" w:rsidRDefault="004A53FB" w:rsidP="004A53FB">
      <w:pPr>
        <w:rPr>
          <w:rFonts w:ascii="Verdana" w:hAnsi="Verdana"/>
        </w:rPr>
      </w:pPr>
    </w:p>
    <w:p w14:paraId="776BFC62" w14:textId="77777777" w:rsidR="004A53FB" w:rsidRPr="00561F81" w:rsidRDefault="004A53FB" w:rsidP="004A53FB">
      <w:pPr>
        <w:rPr>
          <w:rFonts w:ascii="Verdana" w:hAnsi="Verdana"/>
        </w:rPr>
      </w:pPr>
    </w:p>
    <w:p w14:paraId="04BE3716" w14:textId="77777777" w:rsidR="004A53FB" w:rsidRPr="00561F81" w:rsidRDefault="004A53FB" w:rsidP="004A53FB">
      <w:pPr>
        <w:rPr>
          <w:rFonts w:ascii="Verdana" w:hAnsi="Verdana"/>
        </w:rPr>
      </w:pPr>
    </w:p>
    <w:p w14:paraId="105407A9" w14:textId="77777777" w:rsidR="004A53FB" w:rsidRPr="00561F81" w:rsidRDefault="004A53FB" w:rsidP="004A53FB">
      <w:pPr>
        <w:jc w:val="center"/>
        <w:rPr>
          <w:rFonts w:ascii="Verdana" w:hAnsi="Verdana"/>
          <w:b/>
          <w:sz w:val="36"/>
          <w:szCs w:val="36"/>
        </w:rPr>
      </w:pPr>
    </w:p>
    <w:p w14:paraId="02B68882" w14:textId="77777777" w:rsidR="004A53FB" w:rsidRPr="00561F81" w:rsidRDefault="004A53FB" w:rsidP="004A53FB">
      <w:pPr>
        <w:jc w:val="center"/>
        <w:rPr>
          <w:rFonts w:ascii="Verdana" w:hAnsi="Verdana"/>
          <w:b/>
          <w:sz w:val="36"/>
          <w:szCs w:val="36"/>
        </w:rPr>
      </w:pPr>
    </w:p>
    <w:p w14:paraId="2F9F99DA" w14:textId="77777777" w:rsidR="00FF7CD2" w:rsidRPr="00561F81" w:rsidRDefault="00852C85" w:rsidP="00FF7CD2">
      <w:pPr>
        <w:jc w:val="center"/>
        <w:rPr>
          <w:rFonts w:ascii="Verdana" w:hAnsi="Verdana"/>
          <w:b/>
          <w:sz w:val="36"/>
          <w:szCs w:val="36"/>
        </w:rPr>
      </w:pPr>
      <w:r w:rsidRPr="00561F81">
        <w:rPr>
          <w:rFonts w:ascii="Verdana" w:hAnsi="Verdana"/>
          <w:b/>
          <w:sz w:val="36"/>
          <w:szCs w:val="36"/>
        </w:rPr>
        <w:t xml:space="preserve">Learner Unit Achievement </w:t>
      </w:r>
      <w:r w:rsidR="00FF7CD2" w:rsidRPr="00561F81">
        <w:rPr>
          <w:rFonts w:ascii="Verdana" w:hAnsi="Verdana"/>
          <w:b/>
          <w:sz w:val="36"/>
          <w:szCs w:val="36"/>
        </w:rPr>
        <w:t>Checklist</w:t>
      </w:r>
    </w:p>
    <w:p w14:paraId="18DE03A3" w14:textId="2BB6141D" w:rsidR="00C141C3" w:rsidRPr="00561F81" w:rsidRDefault="00257E61" w:rsidP="00FF7CD2">
      <w:pPr>
        <w:jc w:val="center"/>
        <w:rPr>
          <w:rFonts w:ascii="Verdana" w:hAnsi="Verdana"/>
          <w:b/>
          <w:sz w:val="36"/>
          <w:szCs w:val="36"/>
        </w:rPr>
      </w:pPr>
      <w:r w:rsidRPr="00561F81">
        <w:rPr>
          <w:rFonts w:ascii="Verdana" w:hAnsi="Verdana"/>
          <w:b/>
          <w:sz w:val="36"/>
          <w:szCs w:val="36"/>
        </w:rPr>
        <w:t>SEG Awards Level 1 Award in British Sign Language</w:t>
      </w:r>
    </w:p>
    <w:p w14:paraId="183E3A9E" w14:textId="77777777" w:rsidR="00C141C3" w:rsidRPr="00561F81" w:rsidRDefault="00B51733" w:rsidP="00C141C3">
      <w:pPr>
        <w:jc w:val="center"/>
        <w:rPr>
          <w:rFonts w:ascii="Verdana" w:hAnsi="Verdana"/>
          <w:b/>
          <w:szCs w:val="22"/>
        </w:rPr>
      </w:pPr>
      <w:r w:rsidRPr="00561F81">
        <w:rPr>
          <w:rFonts w:ascii="Verdana" w:hAnsi="Verdana"/>
          <w:b/>
          <w:szCs w:val="22"/>
        </w:rPr>
        <w:t>603/0808/4</w:t>
      </w:r>
    </w:p>
    <w:p w14:paraId="265B6DEE" w14:textId="77777777" w:rsidR="004A53FB" w:rsidRPr="00561F81" w:rsidRDefault="004A53FB" w:rsidP="005E05EF">
      <w:pPr>
        <w:jc w:val="center"/>
        <w:rPr>
          <w:rFonts w:ascii="Verdana" w:hAnsi="Verdana"/>
          <w:sz w:val="36"/>
          <w:szCs w:val="36"/>
        </w:rPr>
      </w:pPr>
    </w:p>
    <w:p w14:paraId="1C951596" w14:textId="77777777" w:rsidR="004A53FB" w:rsidRPr="00561F81" w:rsidRDefault="004A53FB" w:rsidP="004A53FB">
      <w:pPr>
        <w:rPr>
          <w:rFonts w:ascii="Verdana" w:hAnsi="Verdana"/>
        </w:rPr>
      </w:pPr>
    </w:p>
    <w:p w14:paraId="1E69D1F8" w14:textId="77777777" w:rsidR="004A53FB" w:rsidRPr="00561F81" w:rsidRDefault="004A53FB" w:rsidP="004A53FB">
      <w:pPr>
        <w:rPr>
          <w:rFonts w:ascii="Verdana" w:hAnsi="Verdana"/>
          <w:color w:val="0000FF"/>
        </w:rPr>
      </w:pPr>
    </w:p>
    <w:p w14:paraId="5CA8CC97" w14:textId="371F9993" w:rsidR="00224E6E" w:rsidRPr="00561F81" w:rsidRDefault="00491EC0" w:rsidP="00224E6E">
      <w:pPr>
        <w:pStyle w:val="Heading6"/>
        <w:numPr>
          <w:ilvl w:val="0"/>
          <w:numId w:val="0"/>
        </w:numPr>
        <w:rPr>
          <w:rFonts w:ascii="Verdana" w:hAnsi="Verdana"/>
          <w:color w:val="auto"/>
        </w:rPr>
      </w:pPr>
      <w:r w:rsidRPr="00561F81">
        <w:rPr>
          <w:rFonts w:ascii="Verdana" w:hAnsi="Verdana"/>
          <w:b w:val="0"/>
          <w:color w:val="auto"/>
        </w:rPr>
        <w:br w:type="page"/>
      </w:r>
      <w:r w:rsidR="00257E61" w:rsidRPr="00561F81">
        <w:rPr>
          <w:rFonts w:ascii="Verdana" w:hAnsi="Verdana"/>
          <w:bCs/>
          <w:color w:val="auto"/>
        </w:rPr>
        <w:lastRenderedPageBreak/>
        <w:t>SEG Awards Level 1 Award in British Sign Language</w:t>
      </w:r>
    </w:p>
    <w:p w14:paraId="52BDB138" w14:textId="77777777"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14:paraId="52448E8E" w14:textId="79078143"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14:paraId="2B1DB5EE" w14:textId="77777777"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14:paraId="2DD924DC" w14:textId="77777777"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14:paraId="7E67C4A4" w14:textId="77777777"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J/615/</w:t>
      </w:r>
      <w:proofErr w:type="gramStart"/>
      <w:r>
        <w:rPr>
          <w:rFonts w:ascii="Verdana" w:hAnsi="Verdana"/>
          <w:b/>
          <w:bCs/>
        </w:rPr>
        <w:t>3735  British</w:t>
      </w:r>
      <w:proofErr w:type="gramEnd"/>
      <w:r>
        <w:rPr>
          <w:rFonts w:ascii="Verdana" w:hAnsi="Verdana"/>
          <w:b/>
          <w:bCs/>
        </w:rPr>
        <w:t xml:space="preserve"> Sign Language Productive Skills</w:t>
      </w:r>
      <w:r w:rsidR="0042062A" w:rsidRPr="00561F81">
        <w:rPr>
          <w:rFonts w:ascii="Verdana" w:hAnsi="Verdana"/>
          <w:b/>
          <w:bCs/>
        </w:rPr>
        <w:t xml:space="preserve"> </w:t>
      </w:r>
      <w:r w:rsidR="001E7ABB" w:rsidRPr="00561F81">
        <w:rPr>
          <w:rFonts w:ascii="Verdana" w:hAnsi="Verdana"/>
          <w:b/>
          <w:bCs/>
        </w:rPr>
        <w:t>- Mandatory Unit</w:t>
      </w:r>
    </w:p>
    <w:p w14:paraId="6DEFB4AC" w14:textId="77777777"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71"/>
        <w:gridCol w:w="4101"/>
        <w:gridCol w:w="1348"/>
        <w:gridCol w:w="1415"/>
        <w:gridCol w:w="2613"/>
      </w:tblGrid>
      <w:tr w:rsidR="00224E6E" w:rsidRPr="00561F81" w14:paraId="526D7AC2" w14:textId="77777777">
        <w:tc>
          <w:tcPr>
            <w:tcW w:w="4592" w:type="dxa"/>
          </w:tcPr>
          <w:p w14:paraId="1FF3164F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14:paraId="4BAB96DC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14:paraId="10C75EAD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14:paraId="4B87C3C7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14:paraId="326E7439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 w14:paraId="1DDAE7AF" w14:textId="77777777">
        <w:tc>
          <w:tcPr>
            <w:tcW w:w="4592" w:type="dxa"/>
          </w:tcPr>
          <w:p w14:paraId="4D0B4C54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457C02EA" w14:textId="2FF6D26A" w:rsidR="00203546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Sign on a chosen topic to cover the following:    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ab/>
            </w:r>
          </w:p>
          <w:p w14:paraId="4188A107" w14:textId="77777777" w:rsidR="00203546" w:rsidRDefault="00F35B12" w:rsidP="00203546">
            <w:pPr>
              <w:pStyle w:val="NormalWeb"/>
              <w:numPr>
                <w:ilvl w:val="0"/>
                <w:numId w:val="19"/>
              </w:numPr>
              <w:spacing w:before="0" w:beforeAutospacing="0" w:after="0" w:afterAutospacing="0"/>
              <w:ind w:left="426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Numerical data from 1 – 1000   </w:t>
            </w:r>
          </w:p>
          <w:p w14:paraId="3196511A" w14:textId="77777777" w:rsidR="00203546" w:rsidRDefault="00F35B12" w:rsidP="00203546">
            <w:pPr>
              <w:pStyle w:val="NormalWeb"/>
              <w:numPr>
                <w:ilvl w:val="0"/>
                <w:numId w:val="19"/>
              </w:numPr>
              <w:spacing w:before="0" w:beforeAutospacing="0" w:after="0" w:afterAutospacing="0"/>
              <w:ind w:left="426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Clear hand shapes, movement and signing space 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ab/>
            </w:r>
          </w:p>
          <w:p w14:paraId="6EB217D4" w14:textId="77777777" w:rsidR="00203546" w:rsidRDefault="00203546" w:rsidP="00203546">
            <w:pPr>
              <w:pStyle w:val="NormalWeb"/>
              <w:numPr>
                <w:ilvl w:val="0"/>
                <w:numId w:val="19"/>
              </w:numPr>
              <w:spacing w:before="0" w:beforeAutospacing="0" w:after="0" w:afterAutospacing="0"/>
              <w:ind w:left="426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Appropriate facial </w:t>
            </w:r>
            <w:proofErr w:type="gramStart"/>
            <w:r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expression  </w:t>
            </w:r>
            <w:r w:rsidR="00F35B12"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Timelines</w:t>
            </w:r>
            <w:proofErr w:type="gramEnd"/>
            <w:r w:rsidR="00F35B12"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 to cover: Past, Present, Future  </w:t>
            </w:r>
            <w:r w:rsidR="00F35B12"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ab/>
            </w:r>
          </w:p>
          <w:p w14:paraId="45C932B7" w14:textId="77777777" w:rsidR="004B327D" w:rsidRDefault="00F35B12" w:rsidP="00203546">
            <w:pPr>
              <w:pStyle w:val="NormalWeb"/>
              <w:numPr>
                <w:ilvl w:val="0"/>
                <w:numId w:val="19"/>
              </w:numPr>
              <w:spacing w:before="0" w:beforeAutospacing="0" w:after="0" w:afterAutospacing="0"/>
              <w:ind w:left="426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proofErr w:type="spellStart"/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Non manual</w:t>
            </w:r>
            <w:proofErr w:type="spellEnd"/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 features (NMF) to include n</w:t>
            </w:r>
            <w:r w:rsidR="00203546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egative and affirmation forms  </w:t>
            </w:r>
          </w:p>
          <w:p w14:paraId="75FEDCF6" w14:textId="77777777" w:rsidR="004B327D" w:rsidRDefault="00F35B12" w:rsidP="00203546">
            <w:pPr>
              <w:pStyle w:val="NormalWeb"/>
              <w:numPr>
                <w:ilvl w:val="0"/>
                <w:numId w:val="19"/>
              </w:numPr>
              <w:spacing w:before="0" w:beforeAutospacing="0" w:after="0" w:afterAutospacing="0"/>
              <w:ind w:left="426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4B327D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Fingerspelling for a maximum of 5 words for names and/or places  </w:t>
            </w:r>
          </w:p>
          <w:p w14:paraId="28CB4B1E" w14:textId="6C7C420D" w:rsidR="00A822A8" w:rsidRPr="004B327D" w:rsidRDefault="00F35B12" w:rsidP="00203546">
            <w:pPr>
              <w:pStyle w:val="NormalWeb"/>
              <w:numPr>
                <w:ilvl w:val="0"/>
                <w:numId w:val="19"/>
              </w:numPr>
              <w:spacing w:before="0" w:beforeAutospacing="0" w:after="0" w:afterAutospacing="0"/>
              <w:ind w:left="426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4B327D">
              <w:rPr>
                <w:rFonts w:ascii="Verdana" w:hAnsi="Verdana" w:cs="Arial"/>
                <w:sz w:val="22"/>
                <w:szCs w:val="22"/>
                <w:lang w:val="en-GB" w:eastAsia="en-GB"/>
              </w:rPr>
              <w:t>At least 1 expression of like / dislike or intention</w:t>
            </w:r>
          </w:p>
          <w:p w14:paraId="1A0D798B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11FC9374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21B18755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32A19894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7C67314A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14:paraId="71F6EB87" w14:textId="77777777"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1BD9EED8" w14:textId="77777777">
        <w:tc>
          <w:tcPr>
            <w:tcW w:w="13877" w:type="dxa"/>
          </w:tcPr>
          <w:p w14:paraId="28B69AC6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14:paraId="005C53CF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7107D050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53CF7C08" w14:textId="73B7B343" w:rsidR="00224E6E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69650EFE" w14:textId="77777777" w:rsidR="004B327D" w:rsidRPr="00561F81" w:rsidRDefault="004B327D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59D62794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07B94F75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6B29E430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4123F77B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12ACA10C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589AF91A" w14:textId="77777777">
        <w:tc>
          <w:tcPr>
            <w:tcW w:w="13877" w:type="dxa"/>
          </w:tcPr>
          <w:p w14:paraId="03AB1544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14:paraId="555B8541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313E741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D9B7DE2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13915B3" w14:textId="64FD17A3" w:rsidR="00224E6E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C80C199" w14:textId="77777777" w:rsidR="004B327D" w:rsidRPr="00561F81" w:rsidRDefault="004B327D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602629F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48E4B80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1F329E5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 w14:paraId="68D3EB51" w14:textId="77777777">
        <w:tc>
          <w:tcPr>
            <w:tcW w:w="13877" w:type="dxa"/>
          </w:tcPr>
          <w:p w14:paraId="4C533C27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14:paraId="3037789D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B1AEDB5" w14:textId="528FEE50" w:rsidR="00FF7CD2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6B643D5" w14:textId="49553B3D" w:rsidR="004B327D" w:rsidRDefault="004B327D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5CE6C8C" w14:textId="77777777" w:rsidR="004B327D" w:rsidRPr="00561F81" w:rsidRDefault="004B327D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31E2E51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7E3B30B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55869C3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BDE4399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24F77F1C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14:paraId="45D4123D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14:paraId="08C0D738" w14:textId="77777777"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14:paraId="690D30DF" w14:textId="73A7EEA2"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14:paraId="3A18B753" w14:textId="77777777"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14:paraId="613DBC99" w14:textId="77777777"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14:paraId="1879246F" w14:textId="77777777"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Y/615/</w:t>
      </w:r>
      <w:proofErr w:type="gramStart"/>
      <w:r>
        <w:rPr>
          <w:rFonts w:ascii="Verdana" w:hAnsi="Verdana"/>
          <w:b/>
          <w:bCs/>
        </w:rPr>
        <w:t>3738  British</w:t>
      </w:r>
      <w:proofErr w:type="gramEnd"/>
      <w:r>
        <w:rPr>
          <w:rFonts w:ascii="Verdana" w:hAnsi="Verdana"/>
          <w:b/>
          <w:bCs/>
        </w:rPr>
        <w:t xml:space="preserve"> Sign Language Receptive Skills</w:t>
      </w:r>
      <w:r w:rsidR="0042062A" w:rsidRPr="00561F81">
        <w:rPr>
          <w:rFonts w:ascii="Verdana" w:hAnsi="Verdana"/>
          <w:b/>
          <w:bCs/>
        </w:rPr>
        <w:t xml:space="preserve"> </w:t>
      </w:r>
      <w:r w:rsidR="001E7ABB" w:rsidRPr="00561F81">
        <w:rPr>
          <w:rFonts w:ascii="Verdana" w:hAnsi="Verdana"/>
          <w:b/>
          <w:bCs/>
        </w:rPr>
        <w:t>- Mandatory Unit</w:t>
      </w:r>
    </w:p>
    <w:p w14:paraId="7A776A8C" w14:textId="77777777"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0"/>
        <w:gridCol w:w="4108"/>
        <w:gridCol w:w="1348"/>
        <w:gridCol w:w="1415"/>
        <w:gridCol w:w="2617"/>
      </w:tblGrid>
      <w:tr w:rsidR="00224E6E" w:rsidRPr="00561F81" w14:paraId="49C64EAE" w14:textId="77777777">
        <w:tc>
          <w:tcPr>
            <w:tcW w:w="4592" w:type="dxa"/>
          </w:tcPr>
          <w:p w14:paraId="523F6DDA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14:paraId="66661ABC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14:paraId="761C96A1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14:paraId="41CB93C0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14:paraId="39F010EE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 w14:paraId="2004056D" w14:textId="77777777">
        <w:tc>
          <w:tcPr>
            <w:tcW w:w="4592" w:type="dxa"/>
          </w:tcPr>
          <w:p w14:paraId="57C54958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469B9088" w14:textId="77777777" w:rsidR="00203546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Answer a minimum of 8 specific questions related to a presentation of 1 to 2 minutes maximum given in BSL to cover the following:    </w:t>
            </w:r>
          </w:p>
          <w:p w14:paraId="590489E5" w14:textId="77777777" w:rsidR="00203546" w:rsidRDefault="00203546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a. </w:t>
            </w:r>
            <w:r w:rsidR="00F35B12"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Numerical data from 1 – 1000  </w:t>
            </w:r>
          </w:p>
          <w:p w14:paraId="1E2B03E4" w14:textId="77777777" w:rsidR="00203546" w:rsidRDefault="00203546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b. </w:t>
            </w:r>
            <w:r w:rsidR="00F35B12"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Timelines to cover: Past, Present, Future  </w:t>
            </w:r>
          </w:p>
          <w:p w14:paraId="5C90E9CC" w14:textId="77777777" w:rsidR="004B327D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c</w:t>
            </w:r>
            <w:r w:rsidR="00203546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. </w:t>
            </w:r>
            <w:proofErr w:type="spellStart"/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Non manual</w:t>
            </w:r>
            <w:proofErr w:type="spellEnd"/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 features (NMF) to include nega</w:t>
            </w:r>
            <w:r w:rsidR="00203546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tive and affirmation forms  </w:t>
            </w:r>
          </w:p>
          <w:p w14:paraId="7340F24E" w14:textId="0C7AC2D4" w:rsidR="00A822A8" w:rsidRPr="00561F81" w:rsidRDefault="00203546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d. </w:t>
            </w:r>
            <w:r w:rsidR="00F35B12"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Fingerspelling for a maximum of 5 words for names and/or places</w:t>
            </w:r>
          </w:p>
          <w:p w14:paraId="1D9C882F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192131A4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297A2DC2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4F3A2266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0446825E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14:paraId="5550DFB1" w14:textId="77777777"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0189FF9D" w14:textId="77777777">
        <w:tc>
          <w:tcPr>
            <w:tcW w:w="13877" w:type="dxa"/>
          </w:tcPr>
          <w:p w14:paraId="1AA272E1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14:paraId="651DD297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4424D52E" w14:textId="3E662C73" w:rsidR="00224E6E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70C3FC7C" w14:textId="77777777" w:rsidR="004B327D" w:rsidRPr="00561F81" w:rsidRDefault="004B327D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541315E2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7B3B6693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30DB0FB0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5EF59732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0EB64537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261FD918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1BBAC54B" w14:textId="77777777">
        <w:tc>
          <w:tcPr>
            <w:tcW w:w="13877" w:type="dxa"/>
          </w:tcPr>
          <w:p w14:paraId="2ED823E5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14:paraId="34E5D3AF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FF6A757" w14:textId="29BA108B" w:rsidR="00224E6E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21962C2" w14:textId="77777777" w:rsidR="004B327D" w:rsidRPr="00561F81" w:rsidRDefault="004B327D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47EB717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C42E6F6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DA36400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0403EEC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 w14:paraId="70EB7B0C" w14:textId="77777777">
        <w:tc>
          <w:tcPr>
            <w:tcW w:w="13877" w:type="dxa"/>
          </w:tcPr>
          <w:p w14:paraId="672F94C0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14:paraId="276A8708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CCB0C5B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4A5DFB7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A845574" w14:textId="02EEAA83" w:rsidR="00224E6E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91004A3" w14:textId="168E98AB" w:rsidR="004B327D" w:rsidRDefault="004B327D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7838C1E" w14:textId="77777777" w:rsidR="004B327D" w:rsidRPr="00561F81" w:rsidRDefault="004B327D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1CF4B83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890AA8B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14DC726C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14:paraId="681E64D6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14:paraId="710F4A25" w14:textId="77777777" w:rsidR="001C6B9D" w:rsidRPr="00561F81" w:rsidRDefault="001C6B9D" w:rsidP="0062687C">
      <w:pPr>
        <w:jc w:val="both"/>
        <w:rPr>
          <w:rFonts w:ascii="Verdana" w:hAnsi="Verdana"/>
        </w:rPr>
      </w:pPr>
    </w:p>
    <w:p w14:paraId="729C5690" w14:textId="77777777"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14:paraId="72B1CC85" w14:textId="4A5EB063"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14:paraId="29FFEE0C" w14:textId="77777777"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14:paraId="5A5C1335" w14:textId="77777777"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14:paraId="1959B1B9" w14:textId="77777777"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R/615/</w:t>
      </w:r>
      <w:proofErr w:type="gramStart"/>
      <w:r>
        <w:rPr>
          <w:rFonts w:ascii="Verdana" w:hAnsi="Verdana"/>
          <w:b/>
          <w:bCs/>
        </w:rPr>
        <w:t>3740  British</w:t>
      </w:r>
      <w:proofErr w:type="gramEnd"/>
      <w:r>
        <w:rPr>
          <w:rFonts w:ascii="Verdana" w:hAnsi="Verdana"/>
          <w:b/>
          <w:bCs/>
        </w:rPr>
        <w:t xml:space="preserve"> Sign Language Conversational Skills</w:t>
      </w:r>
      <w:r w:rsidR="0042062A" w:rsidRPr="00561F81">
        <w:rPr>
          <w:rFonts w:ascii="Verdana" w:hAnsi="Verdana"/>
          <w:b/>
          <w:bCs/>
        </w:rPr>
        <w:t xml:space="preserve"> </w:t>
      </w:r>
      <w:r w:rsidR="001E7ABB" w:rsidRPr="00561F81">
        <w:rPr>
          <w:rFonts w:ascii="Verdana" w:hAnsi="Verdana"/>
          <w:b/>
          <w:bCs/>
        </w:rPr>
        <w:t>- Mandatory Unit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0"/>
        <w:gridCol w:w="4108"/>
        <w:gridCol w:w="1348"/>
        <w:gridCol w:w="1415"/>
        <w:gridCol w:w="2617"/>
      </w:tblGrid>
      <w:tr w:rsidR="00224E6E" w:rsidRPr="00561F81" w14:paraId="08F2D0C3" w14:textId="77777777" w:rsidTr="004B327D">
        <w:tc>
          <w:tcPr>
            <w:tcW w:w="4460" w:type="dxa"/>
          </w:tcPr>
          <w:p w14:paraId="26450844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108" w:type="dxa"/>
          </w:tcPr>
          <w:p w14:paraId="415AE50E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348" w:type="dxa"/>
          </w:tcPr>
          <w:p w14:paraId="57122772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415" w:type="dxa"/>
          </w:tcPr>
          <w:p w14:paraId="6E8026B0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17" w:type="dxa"/>
          </w:tcPr>
          <w:p w14:paraId="45592BD1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 w14:paraId="4424FDA7" w14:textId="77777777" w:rsidTr="004B327D">
        <w:tc>
          <w:tcPr>
            <w:tcW w:w="4460" w:type="dxa"/>
          </w:tcPr>
          <w:p w14:paraId="663F8887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2E658C05" w14:textId="77777777" w:rsidR="00203546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Use BSL to participate in an unrehearsed dialogue of up to 5 minutes maximum to include:   </w:t>
            </w:r>
          </w:p>
          <w:p w14:paraId="08B961A7" w14:textId="77777777" w:rsidR="00203546" w:rsidRDefault="00203546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a. </w:t>
            </w:r>
            <w:r w:rsidR="00F35B12"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Numerical data from 1 – 1000  </w:t>
            </w:r>
          </w:p>
          <w:p w14:paraId="4AE4023C" w14:textId="77777777" w:rsidR="00203546" w:rsidRDefault="00203546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b. </w:t>
            </w:r>
            <w:r w:rsidR="00F35B12"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Clear hand shapes, movement and signing space  </w:t>
            </w:r>
          </w:p>
          <w:p w14:paraId="283684FA" w14:textId="77777777" w:rsidR="00203546" w:rsidRDefault="00203546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c. </w:t>
            </w:r>
            <w:r w:rsidR="00F35B12"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Appropriate facial expression  </w:t>
            </w:r>
          </w:p>
          <w:p w14:paraId="4E9821BE" w14:textId="77777777" w:rsidR="00203546" w:rsidRDefault="00203546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d. </w:t>
            </w:r>
            <w:r w:rsidR="00F35B12"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Timelines to cover: Past, Present, Future  </w:t>
            </w:r>
          </w:p>
          <w:p w14:paraId="0DF94582" w14:textId="77777777" w:rsidR="004B327D" w:rsidRDefault="00203546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e. </w:t>
            </w:r>
            <w:proofErr w:type="spellStart"/>
            <w:r w:rsidR="00F35B12"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Non manual</w:t>
            </w:r>
            <w:proofErr w:type="spellEnd"/>
            <w:r w:rsidR="00F35B12"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 features (NMF) to include neg</w:t>
            </w:r>
            <w:r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ative and affirmation forms  </w:t>
            </w:r>
          </w:p>
          <w:p w14:paraId="3D535555" w14:textId="112D328F" w:rsidR="00203546" w:rsidRDefault="00203546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f. </w:t>
            </w:r>
            <w:r w:rsidR="00F35B12"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Fingerspelling for a maximum of 5 words for names and/or places  </w:t>
            </w:r>
          </w:p>
          <w:p w14:paraId="40FD7984" w14:textId="77777777" w:rsidR="00203546" w:rsidRDefault="00203546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g. </w:t>
            </w:r>
            <w:r w:rsidR="00F35B12"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Recognition and repeating back at least 2 names or places in fingerspelling  </w:t>
            </w:r>
          </w:p>
          <w:p w14:paraId="572B9C69" w14:textId="77777777" w:rsidR="00203546" w:rsidRDefault="00203546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h. </w:t>
            </w:r>
            <w:r w:rsidR="00F35B12"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At least 3 questions from the learner, which must be in BSL order  </w:t>
            </w:r>
          </w:p>
          <w:p w14:paraId="3F1C51B8" w14:textId="77777777" w:rsidR="00D15482" w:rsidRPr="00561F81" w:rsidRDefault="00203546" w:rsidP="00203546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  <w:proofErr w:type="spellStart"/>
            <w:r>
              <w:rPr>
                <w:rFonts w:ascii="Verdana" w:hAnsi="Verdana" w:cs="Arial"/>
                <w:sz w:val="22"/>
                <w:szCs w:val="22"/>
                <w:lang w:val="en-GB" w:eastAsia="en-GB"/>
              </w:rPr>
              <w:t>i</w:t>
            </w:r>
            <w:proofErr w:type="spellEnd"/>
            <w:r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. </w:t>
            </w:r>
            <w:r w:rsidR="00F35B12"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A response to at least 3 unknown open questions </w:t>
            </w:r>
          </w:p>
        </w:tc>
        <w:tc>
          <w:tcPr>
            <w:tcW w:w="4108" w:type="dxa"/>
          </w:tcPr>
          <w:p w14:paraId="3C77D710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348" w:type="dxa"/>
          </w:tcPr>
          <w:p w14:paraId="5C8244C5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415" w:type="dxa"/>
          </w:tcPr>
          <w:p w14:paraId="0C95301B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17" w:type="dxa"/>
          </w:tcPr>
          <w:p w14:paraId="52633CEC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14:paraId="5A23DA4A" w14:textId="77777777"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6E0D41E5" w14:textId="77777777">
        <w:tc>
          <w:tcPr>
            <w:tcW w:w="13877" w:type="dxa"/>
          </w:tcPr>
          <w:p w14:paraId="2C7A34EE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14:paraId="674D6573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1F39E890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0B9B927D" w14:textId="2EEC507D" w:rsidR="00224E6E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3AD89118" w14:textId="21431CB6" w:rsidR="004B327D" w:rsidRDefault="004B327D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26B1478A" w14:textId="77777777" w:rsidR="004B327D" w:rsidRPr="00561F81" w:rsidRDefault="004B327D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6A4F8566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07BD788B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0AC621D9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0DA5D3A6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3D3ACDF7" w14:textId="77777777">
        <w:tc>
          <w:tcPr>
            <w:tcW w:w="13877" w:type="dxa"/>
          </w:tcPr>
          <w:p w14:paraId="2DB538AF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14:paraId="1C4C5FF4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909C6F8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722DBD4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F5835A6" w14:textId="7A122F4E" w:rsidR="00224E6E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6ADA9B1" w14:textId="6F53A392" w:rsidR="004B327D" w:rsidRDefault="004B327D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6B701AF" w14:textId="77777777" w:rsidR="004B327D" w:rsidRPr="00561F81" w:rsidRDefault="004B327D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60EEEC9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5EB4173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 w14:paraId="15486EF6" w14:textId="77777777">
        <w:tc>
          <w:tcPr>
            <w:tcW w:w="13877" w:type="dxa"/>
          </w:tcPr>
          <w:p w14:paraId="13FC59DF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14:paraId="53106B05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7E682B2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130C560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710BE20" w14:textId="77777777"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85AD20E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F39234D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E0C0DFF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F81E559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16D58EDD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14:paraId="19D6704E" w14:textId="77777777" w:rsidR="001C6B9D" w:rsidRPr="00561F81" w:rsidRDefault="00224E6E" w:rsidP="00203546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sectPr w:rsidR="001C6B9D" w:rsidRPr="00561F81" w:rsidSect="00891C79">
      <w:headerReference w:type="default" r:id="rId8"/>
      <w:footerReference w:type="default" r:id="rId9"/>
      <w:pgSz w:w="16838" w:h="11906" w:orient="landscape"/>
      <w:pgMar w:top="1797" w:right="1440" w:bottom="1797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D4887" w14:textId="77777777" w:rsidR="00D87A89" w:rsidRDefault="00D87A89">
      <w:r>
        <w:separator/>
      </w:r>
    </w:p>
  </w:endnote>
  <w:endnote w:type="continuationSeparator" w:id="0">
    <w:p w14:paraId="4A8DB7F5" w14:textId="77777777" w:rsidR="00D87A89" w:rsidRDefault="00D87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0817E" w14:textId="7321D365" w:rsidR="00891C79" w:rsidRPr="00561F81" w:rsidRDefault="00891C79" w:rsidP="00891C79">
    <w:pPr>
      <w:pStyle w:val="Footer"/>
      <w:jc w:val="right"/>
      <w:rPr>
        <w:rFonts w:ascii="Verdana" w:hAnsi="Verdana"/>
      </w:rPr>
    </w:pPr>
    <w:r w:rsidRPr="00561F81">
      <w:rPr>
        <w:rFonts w:ascii="Verdana" w:hAnsi="Verdana"/>
      </w:rPr>
      <w:t xml:space="preserve">Page </w:t>
    </w:r>
    <w:r w:rsidR="00617736" w:rsidRPr="00561F81">
      <w:rPr>
        <w:rFonts w:ascii="Verdana" w:hAnsi="Verdana"/>
      </w:rPr>
      <w:fldChar w:fldCharType="begin"/>
    </w:r>
    <w:r w:rsidRPr="00561F81">
      <w:rPr>
        <w:rFonts w:ascii="Verdana" w:hAnsi="Verdana"/>
      </w:rPr>
      <w:instrText xml:space="preserve"> PAGE </w:instrText>
    </w:r>
    <w:r w:rsidR="00617736" w:rsidRPr="00561F81">
      <w:rPr>
        <w:rFonts w:ascii="Verdana" w:hAnsi="Verdana"/>
      </w:rPr>
      <w:fldChar w:fldCharType="separate"/>
    </w:r>
    <w:r w:rsidR="00ED0D84">
      <w:rPr>
        <w:rFonts w:ascii="Verdana" w:hAnsi="Verdana"/>
        <w:noProof/>
      </w:rPr>
      <w:t>7</w:t>
    </w:r>
    <w:r w:rsidR="00617736" w:rsidRPr="00561F81">
      <w:rPr>
        <w:rFonts w:ascii="Verdana" w:hAnsi="Verdana"/>
      </w:rPr>
      <w:fldChar w:fldCharType="end"/>
    </w:r>
    <w:r w:rsidRPr="00561F81">
      <w:rPr>
        <w:rFonts w:ascii="Verdana" w:hAnsi="Verdana"/>
      </w:rPr>
      <w:t xml:space="preserve"> of </w:t>
    </w:r>
    <w:r w:rsidR="00617736" w:rsidRPr="00561F81">
      <w:rPr>
        <w:rFonts w:ascii="Verdana" w:hAnsi="Verdana"/>
      </w:rPr>
      <w:fldChar w:fldCharType="begin"/>
    </w:r>
    <w:r w:rsidRPr="00561F81">
      <w:rPr>
        <w:rFonts w:ascii="Verdana" w:hAnsi="Verdana"/>
      </w:rPr>
      <w:instrText xml:space="preserve"> NUMPAGES </w:instrText>
    </w:r>
    <w:r w:rsidR="00617736" w:rsidRPr="00561F81">
      <w:rPr>
        <w:rFonts w:ascii="Verdana" w:hAnsi="Verdana"/>
      </w:rPr>
      <w:fldChar w:fldCharType="separate"/>
    </w:r>
    <w:r w:rsidR="00ED0D84">
      <w:rPr>
        <w:rFonts w:ascii="Verdana" w:hAnsi="Verdana"/>
        <w:noProof/>
      </w:rPr>
      <w:t>7</w:t>
    </w:r>
    <w:r w:rsidR="00617736" w:rsidRPr="00561F81">
      <w:rPr>
        <w:rFonts w:ascii="Verdana" w:hAnsi="Verdana"/>
      </w:rPr>
      <w:fldChar w:fldCharType="end"/>
    </w:r>
    <w:r w:rsidRPr="00561F81">
      <w:rPr>
        <w:rFonts w:ascii="Verdana" w:hAnsi="Verdana"/>
      </w:rPr>
      <w:t xml:space="preserve">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25185" w14:textId="77777777" w:rsidR="00D87A89" w:rsidRDefault="00D87A89">
      <w:r>
        <w:separator/>
      </w:r>
    </w:p>
  </w:footnote>
  <w:footnote w:type="continuationSeparator" w:id="0">
    <w:p w14:paraId="042103F2" w14:textId="77777777" w:rsidR="00D87A89" w:rsidRDefault="00D87A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D100A" w14:textId="77777777" w:rsidR="00891C79" w:rsidRPr="00561F81" w:rsidRDefault="00D27D4A">
    <w:pPr>
      <w:pStyle w:val="Header"/>
      <w:rPr>
        <w:rFonts w:ascii="Verdana" w:hAnsi="Verdana"/>
      </w:rPr>
    </w:pPr>
    <w:r>
      <w:rPr>
        <w:rFonts w:ascii="Verdana" w:hAnsi="Verdana"/>
      </w:rPr>
      <w:t>Skills and Education Group</w:t>
    </w:r>
    <w:r w:rsidR="00891C79" w:rsidRPr="00561F81">
      <w:rPr>
        <w:rFonts w:ascii="Verdana" w:hAnsi="Verdana"/>
      </w:rPr>
      <w:t xml:space="preserve"> Awards Internal Assessment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D4437"/>
    <w:multiLevelType w:val="multilevel"/>
    <w:tmpl w:val="4B84640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" w15:restartNumberingAfterBreak="0">
    <w:nsid w:val="077B1F5F"/>
    <w:multiLevelType w:val="hybridMultilevel"/>
    <w:tmpl w:val="6D5E4B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151B2"/>
    <w:multiLevelType w:val="hybridMultilevel"/>
    <w:tmpl w:val="DFA69EBA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C67CC3"/>
    <w:multiLevelType w:val="hybridMultilevel"/>
    <w:tmpl w:val="287EB02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283C92"/>
    <w:multiLevelType w:val="hybridMultilevel"/>
    <w:tmpl w:val="E0FE03F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066A81"/>
    <w:multiLevelType w:val="multilevel"/>
    <w:tmpl w:val="558C3AA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 w15:restartNumberingAfterBreak="0">
    <w:nsid w:val="321F0842"/>
    <w:multiLevelType w:val="multilevel"/>
    <w:tmpl w:val="F486466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" w15:restartNumberingAfterBreak="0">
    <w:nsid w:val="37DC37E4"/>
    <w:multiLevelType w:val="multilevel"/>
    <w:tmpl w:val="C2CA681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8" w15:restartNumberingAfterBreak="0">
    <w:nsid w:val="38915360"/>
    <w:multiLevelType w:val="hybridMultilevel"/>
    <w:tmpl w:val="4976C4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0B4CEC"/>
    <w:multiLevelType w:val="multilevel"/>
    <w:tmpl w:val="A232F5D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0" w15:restartNumberingAfterBreak="0">
    <w:nsid w:val="42D6547C"/>
    <w:multiLevelType w:val="multilevel"/>
    <w:tmpl w:val="DB32B13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1" w15:restartNumberingAfterBreak="0">
    <w:nsid w:val="4C8422F2"/>
    <w:multiLevelType w:val="hybridMultilevel"/>
    <w:tmpl w:val="9FFACB84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20D719A"/>
    <w:multiLevelType w:val="multilevel"/>
    <w:tmpl w:val="6F2A29C6"/>
    <w:lvl w:ilvl="0">
      <w:start w:val="7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 w15:restartNumberingAfterBreak="0">
    <w:nsid w:val="5BEF2FFF"/>
    <w:multiLevelType w:val="multilevel"/>
    <w:tmpl w:val="E95607E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4" w15:restartNumberingAfterBreak="0">
    <w:nsid w:val="5FDB2AD5"/>
    <w:multiLevelType w:val="multilevel"/>
    <w:tmpl w:val="DAC0982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5" w15:restartNumberingAfterBreak="0">
    <w:nsid w:val="67796B32"/>
    <w:multiLevelType w:val="multilevel"/>
    <w:tmpl w:val="2F6CD33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68C80F1F"/>
    <w:multiLevelType w:val="multilevel"/>
    <w:tmpl w:val="C046C2D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6BA27F32"/>
    <w:multiLevelType w:val="hybridMultilevel"/>
    <w:tmpl w:val="F798094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AADA82">
      <w:numFmt w:val="none"/>
      <w:lvlText w:val=""/>
      <w:lvlJc w:val="left"/>
      <w:pPr>
        <w:tabs>
          <w:tab w:val="num" w:pos="360"/>
        </w:tabs>
      </w:pPr>
    </w:lvl>
    <w:lvl w:ilvl="2" w:tplc="45567024">
      <w:numFmt w:val="none"/>
      <w:lvlText w:val=""/>
      <w:lvlJc w:val="left"/>
      <w:pPr>
        <w:tabs>
          <w:tab w:val="num" w:pos="360"/>
        </w:tabs>
      </w:pPr>
    </w:lvl>
    <w:lvl w:ilvl="3" w:tplc="890CFB8A">
      <w:numFmt w:val="none"/>
      <w:lvlText w:val=""/>
      <w:lvlJc w:val="left"/>
      <w:pPr>
        <w:tabs>
          <w:tab w:val="num" w:pos="360"/>
        </w:tabs>
      </w:pPr>
    </w:lvl>
    <w:lvl w:ilvl="4" w:tplc="7F5A1E5C">
      <w:numFmt w:val="none"/>
      <w:lvlText w:val=""/>
      <w:lvlJc w:val="left"/>
      <w:pPr>
        <w:tabs>
          <w:tab w:val="num" w:pos="360"/>
        </w:tabs>
      </w:pPr>
    </w:lvl>
    <w:lvl w:ilvl="5" w:tplc="2362AA42">
      <w:numFmt w:val="none"/>
      <w:lvlText w:val=""/>
      <w:lvlJc w:val="left"/>
      <w:pPr>
        <w:tabs>
          <w:tab w:val="num" w:pos="360"/>
        </w:tabs>
      </w:pPr>
    </w:lvl>
    <w:lvl w:ilvl="6" w:tplc="4F4CA664">
      <w:numFmt w:val="none"/>
      <w:lvlText w:val=""/>
      <w:lvlJc w:val="left"/>
      <w:pPr>
        <w:tabs>
          <w:tab w:val="num" w:pos="360"/>
        </w:tabs>
      </w:pPr>
    </w:lvl>
    <w:lvl w:ilvl="7" w:tplc="CC7C69B0">
      <w:numFmt w:val="none"/>
      <w:lvlText w:val=""/>
      <w:lvlJc w:val="left"/>
      <w:pPr>
        <w:tabs>
          <w:tab w:val="num" w:pos="360"/>
        </w:tabs>
      </w:pPr>
    </w:lvl>
    <w:lvl w:ilvl="8" w:tplc="19ECFB1E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D193646"/>
    <w:multiLevelType w:val="multilevel"/>
    <w:tmpl w:val="D58856B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 w16cid:durableId="1344435885">
    <w:abstractNumId w:val="8"/>
  </w:num>
  <w:num w:numId="2" w16cid:durableId="1319382256">
    <w:abstractNumId w:val="2"/>
  </w:num>
  <w:num w:numId="3" w16cid:durableId="1577085037">
    <w:abstractNumId w:val="4"/>
  </w:num>
  <w:num w:numId="4" w16cid:durableId="656425645">
    <w:abstractNumId w:val="17"/>
  </w:num>
  <w:num w:numId="5" w16cid:durableId="431708996">
    <w:abstractNumId w:val="3"/>
  </w:num>
  <w:num w:numId="6" w16cid:durableId="1512331426">
    <w:abstractNumId w:val="14"/>
  </w:num>
  <w:num w:numId="7" w16cid:durableId="29115278">
    <w:abstractNumId w:val="10"/>
  </w:num>
  <w:num w:numId="8" w16cid:durableId="1031997452">
    <w:abstractNumId w:val="18"/>
  </w:num>
  <w:num w:numId="9" w16cid:durableId="410663269">
    <w:abstractNumId w:val="5"/>
  </w:num>
  <w:num w:numId="10" w16cid:durableId="1587886770">
    <w:abstractNumId w:val="7"/>
  </w:num>
  <w:num w:numId="11" w16cid:durableId="356084322">
    <w:abstractNumId w:val="9"/>
  </w:num>
  <w:num w:numId="12" w16cid:durableId="1671055874">
    <w:abstractNumId w:val="0"/>
  </w:num>
  <w:num w:numId="13" w16cid:durableId="1545486562">
    <w:abstractNumId w:val="13"/>
  </w:num>
  <w:num w:numId="14" w16cid:durableId="1835220535">
    <w:abstractNumId w:val="6"/>
  </w:num>
  <w:num w:numId="15" w16cid:durableId="234048350">
    <w:abstractNumId w:val="11"/>
  </w:num>
  <w:num w:numId="16" w16cid:durableId="881862016">
    <w:abstractNumId w:val="12"/>
  </w:num>
  <w:num w:numId="17" w16cid:durableId="2002926154">
    <w:abstractNumId w:val="15"/>
  </w:num>
  <w:num w:numId="18" w16cid:durableId="1428036035">
    <w:abstractNumId w:val="16"/>
  </w:num>
  <w:num w:numId="19" w16cid:durableId="3826005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4E6E"/>
    <w:rsid w:val="000013EA"/>
    <w:rsid w:val="00015FA3"/>
    <w:rsid w:val="00041409"/>
    <w:rsid w:val="00064760"/>
    <w:rsid w:val="00067E3F"/>
    <w:rsid w:val="0007241E"/>
    <w:rsid w:val="00097235"/>
    <w:rsid w:val="000C162F"/>
    <w:rsid w:val="000C4AB7"/>
    <w:rsid w:val="0011346B"/>
    <w:rsid w:val="001153D0"/>
    <w:rsid w:val="00127896"/>
    <w:rsid w:val="001410C0"/>
    <w:rsid w:val="0016166D"/>
    <w:rsid w:val="001801D9"/>
    <w:rsid w:val="00186FB9"/>
    <w:rsid w:val="00194A01"/>
    <w:rsid w:val="00197E85"/>
    <w:rsid w:val="001C6B9D"/>
    <w:rsid w:val="001E4C04"/>
    <w:rsid w:val="001E7ABB"/>
    <w:rsid w:val="001F0C57"/>
    <w:rsid w:val="001F500E"/>
    <w:rsid w:val="001F5544"/>
    <w:rsid w:val="00200117"/>
    <w:rsid w:val="00203546"/>
    <w:rsid w:val="00224E6E"/>
    <w:rsid w:val="00257E61"/>
    <w:rsid w:val="002635EC"/>
    <w:rsid w:val="00274574"/>
    <w:rsid w:val="00286A52"/>
    <w:rsid w:val="002C0908"/>
    <w:rsid w:val="002C3B31"/>
    <w:rsid w:val="002C4AF9"/>
    <w:rsid w:val="002C51B8"/>
    <w:rsid w:val="002D017E"/>
    <w:rsid w:val="002D799C"/>
    <w:rsid w:val="002E4E92"/>
    <w:rsid w:val="002E7ADC"/>
    <w:rsid w:val="002F5C95"/>
    <w:rsid w:val="00302806"/>
    <w:rsid w:val="00304819"/>
    <w:rsid w:val="003638C5"/>
    <w:rsid w:val="003740C1"/>
    <w:rsid w:val="003848EB"/>
    <w:rsid w:val="00386481"/>
    <w:rsid w:val="003876A5"/>
    <w:rsid w:val="003C370E"/>
    <w:rsid w:val="003E0DA4"/>
    <w:rsid w:val="003E323F"/>
    <w:rsid w:val="003F0911"/>
    <w:rsid w:val="004110B8"/>
    <w:rsid w:val="00417BA6"/>
    <w:rsid w:val="0042062A"/>
    <w:rsid w:val="00427D59"/>
    <w:rsid w:val="00491EC0"/>
    <w:rsid w:val="004A1A47"/>
    <w:rsid w:val="004A53FB"/>
    <w:rsid w:val="004B3000"/>
    <w:rsid w:val="004B327D"/>
    <w:rsid w:val="004D7219"/>
    <w:rsid w:val="004E16ED"/>
    <w:rsid w:val="005116CB"/>
    <w:rsid w:val="0055605D"/>
    <w:rsid w:val="00561F81"/>
    <w:rsid w:val="00565A8A"/>
    <w:rsid w:val="005762F2"/>
    <w:rsid w:val="005779D3"/>
    <w:rsid w:val="00582AEC"/>
    <w:rsid w:val="00582BDF"/>
    <w:rsid w:val="00583E9D"/>
    <w:rsid w:val="005B2C15"/>
    <w:rsid w:val="005C007D"/>
    <w:rsid w:val="005C0EA5"/>
    <w:rsid w:val="005D19BD"/>
    <w:rsid w:val="005D3532"/>
    <w:rsid w:val="005E05EF"/>
    <w:rsid w:val="005E2299"/>
    <w:rsid w:val="005E6786"/>
    <w:rsid w:val="005F255F"/>
    <w:rsid w:val="005F67EF"/>
    <w:rsid w:val="0060388C"/>
    <w:rsid w:val="00617736"/>
    <w:rsid w:val="00620742"/>
    <w:rsid w:val="006232AB"/>
    <w:rsid w:val="0062466B"/>
    <w:rsid w:val="00624F73"/>
    <w:rsid w:val="00625FFE"/>
    <w:rsid w:val="0062687C"/>
    <w:rsid w:val="00632F32"/>
    <w:rsid w:val="006376CC"/>
    <w:rsid w:val="00650AC6"/>
    <w:rsid w:val="00651B14"/>
    <w:rsid w:val="006652FD"/>
    <w:rsid w:val="006661B0"/>
    <w:rsid w:val="006A4B65"/>
    <w:rsid w:val="006B70FE"/>
    <w:rsid w:val="006D11E3"/>
    <w:rsid w:val="006D713C"/>
    <w:rsid w:val="00737AEA"/>
    <w:rsid w:val="007427E3"/>
    <w:rsid w:val="00750319"/>
    <w:rsid w:val="00755ED5"/>
    <w:rsid w:val="007641C5"/>
    <w:rsid w:val="0076550A"/>
    <w:rsid w:val="007714F9"/>
    <w:rsid w:val="00783A4F"/>
    <w:rsid w:val="007A09BB"/>
    <w:rsid w:val="007C7242"/>
    <w:rsid w:val="007F0595"/>
    <w:rsid w:val="008225FA"/>
    <w:rsid w:val="00852C85"/>
    <w:rsid w:val="008632E4"/>
    <w:rsid w:val="008648D9"/>
    <w:rsid w:val="00870B20"/>
    <w:rsid w:val="008751D8"/>
    <w:rsid w:val="008808E2"/>
    <w:rsid w:val="00891C79"/>
    <w:rsid w:val="008A4E6C"/>
    <w:rsid w:val="008A5E4B"/>
    <w:rsid w:val="008B5460"/>
    <w:rsid w:val="008B5B40"/>
    <w:rsid w:val="008E514D"/>
    <w:rsid w:val="008F0753"/>
    <w:rsid w:val="00901167"/>
    <w:rsid w:val="00901B69"/>
    <w:rsid w:val="009347B0"/>
    <w:rsid w:val="009760CA"/>
    <w:rsid w:val="00983B85"/>
    <w:rsid w:val="00997E45"/>
    <w:rsid w:val="009B7DC3"/>
    <w:rsid w:val="009B7F57"/>
    <w:rsid w:val="009C62FE"/>
    <w:rsid w:val="00A2187D"/>
    <w:rsid w:val="00A22094"/>
    <w:rsid w:val="00A2452B"/>
    <w:rsid w:val="00A43B0E"/>
    <w:rsid w:val="00A6097D"/>
    <w:rsid w:val="00A672C9"/>
    <w:rsid w:val="00A72467"/>
    <w:rsid w:val="00A729C6"/>
    <w:rsid w:val="00A738C5"/>
    <w:rsid w:val="00A7730B"/>
    <w:rsid w:val="00A822A8"/>
    <w:rsid w:val="00AA131D"/>
    <w:rsid w:val="00AD61F2"/>
    <w:rsid w:val="00AE4739"/>
    <w:rsid w:val="00AE5FFB"/>
    <w:rsid w:val="00AF150A"/>
    <w:rsid w:val="00B43698"/>
    <w:rsid w:val="00B46170"/>
    <w:rsid w:val="00B5064B"/>
    <w:rsid w:val="00B51733"/>
    <w:rsid w:val="00B65DFC"/>
    <w:rsid w:val="00B76F5E"/>
    <w:rsid w:val="00B91CC6"/>
    <w:rsid w:val="00BA275C"/>
    <w:rsid w:val="00BD066E"/>
    <w:rsid w:val="00BD241B"/>
    <w:rsid w:val="00BF0FB6"/>
    <w:rsid w:val="00C1392E"/>
    <w:rsid w:val="00C141C3"/>
    <w:rsid w:val="00C45AEC"/>
    <w:rsid w:val="00C5279C"/>
    <w:rsid w:val="00C55977"/>
    <w:rsid w:val="00C71872"/>
    <w:rsid w:val="00C84E31"/>
    <w:rsid w:val="00C84F5B"/>
    <w:rsid w:val="00C915DF"/>
    <w:rsid w:val="00CA1492"/>
    <w:rsid w:val="00CA3E36"/>
    <w:rsid w:val="00CA4BFC"/>
    <w:rsid w:val="00CC0AF5"/>
    <w:rsid w:val="00CC55EB"/>
    <w:rsid w:val="00CD34DE"/>
    <w:rsid w:val="00CE45A8"/>
    <w:rsid w:val="00D11819"/>
    <w:rsid w:val="00D1223B"/>
    <w:rsid w:val="00D15482"/>
    <w:rsid w:val="00D27D4A"/>
    <w:rsid w:val="00D33CFF"/>
    <w:rsid w:val="00D7170B"/>
    <w:rsid w:val="00D86B9B"/>
    <w:rsid w:val="00D87A89"/>
    <w:rsid w:val="00D93075"/>
    <w:rsid w:val="00DB1BA7"/>
    <w:rsid w:val="00DC1F38"/>
    <w:rsid w:val="00DE0449"/>
    <w:rsid w:val="00DE60F5"/>
    <w:rsid w:val="00E1718A"/>
    <w:rsid w:val="00E260E0"/>
    <w:rsid w:val="00E32D10"/>
    <w:rsid w:val="00E75256"/>
    <w:rsid w:val="00ED01DD"/>
    <w:rsid w:val="00ED0D84"/>
    <w:rsid w:val="00EE5611"/>
    <w:rsid w:val="00F27E5E"/>
    <w:rsid w:val="00F353D7"/>
    <w:rsid w:val="00F353DE"/>
    <w:rsid w:val="00F35B12"/>
    <w:rsid w:val="00F45BD2"/>
    <w:rsid w:val="00F50278"/>
    <w:rsid w:val="00F51C2D"/>
    <w:rsid w:val="00F54C1D"/>
    <w:rsid w:val="00F55D9A"/>
    <w:rsid w:val="00F570F9"/>
    <w:rsid w:val="00F61F12"/>
    <w:rsid w:val="00F72D60"/>
    <w:rsid w:val="00F76187"/>
    <w:rsid w:val="00F857D5"/>
    <w:rsid w:val="00F86221"/>
    <w:rsid w:val="00F86E97"/>
    <w:rsid w:val="00FD4CEB"/>
    <w:rsid w:val="00FD7EAD"/>
    <w:rsid w:val="00FF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39F97"/>
  <w15:docId w15:val="{DAEDD17C-4AC0-4A0F-9559-C34B5E39B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24E6E"/>
    <w:rPr>
      <w:rFonts w:ascii="Arial" w:hAnsi="Arial" w:cs="Arial"/>
      <w:iCs/>
      <w:sz w:val="22"/>
      <w:lang w:eastAsia="en-US"/>
    </w:rPr>
  </w:style>
  <w:style w:type="paragraph" w:styleId="Heading2">
    <w:name w:val="heading 2"/>
    <w:basedOn w:val="Normal"/>
    <w:next w:val="Normal"/>
    <w:qFormat/>
    <w:rsid w:val="00224E6E"/>
    <w:pPr>
      <w:keepNext/>
      <w:jc w:val="center"/>
      <w:outlineLvl w:val="1"/>
    </w:pPr>
    <w:rPr>
      <w:b/>
      <w:bCs/>
      <w:color w:val="0000FF"/>
      <w:sz w:val="28"/>
    </w:rPr>
  </w:style>
  <w:style w:type="paragraph" w:styleId="Heading5">
    <w:name w:val="heading 5"/>
    <w:basedOn w:val="Normal"/>
    <w:next w:val="Normal"/>
    <w:qFormat/>
    <w:rsid w:val="00224E6E"/>
    <w:pPr>
      <w:keepNext/>
      <w:outlineLvl w:val="4"/>
    </w:pPr>
    <w:rPr>
      <w:b/>
      <w:bCs/>
      <w:color w:val="0000FF"/>
    </w:rPr>
  </w:style>
  <w:style w:type="paragraph" w:styleId="Heading6">
    <w:name w:val="heading 6"/>
    <w:basedOn w:val="Normal"/>
    <w:next w:val="Normal"/>
    <w:qFormat/>
    <w:rsid w:val="00224E6E"/>
    <w:pPr>
      <w:keepNext/>
      <w:numPr>
        <w:ilvl w:val="12"/>
      </w:numPr>
      <w:jc w:val="both"/>
      <w:outlineLvl w:val="5"/>
    </w:pPr>
    <w:rPr>
      <w:b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heading">
    <w:name w:val="main heading"/>
    <w:basedOn w:val="Normal"/>
    <w:rsid w:val="00224E6E"/>
    <w:pPr>
      <w:spacing w:before="480" w:after="240"/>
    </w:pPr>
    <w:rPr>
      <w:rFonts w:cs="Times New Roman"/>
      <w:b/>
      <w:iCs w:val="0"/>
      <w:sz w:val="28"/>
    </w:rPr>
  </w:style>
  <w:style w:type="paragraph" w:styleId="BodyText">
    <w:name w:val="Body Text"/>
    <w:basedOn w:val="Normal"/>
    <w:rsid w:val="00224E6E"/>
    <w:pPr>
      <w:jc w:val="both"/>
    </w:pPr>
  </w:style>
  <w:style w:type="paragraph" w:customStyle="1" w:styleId="CharCharCharChar">
    <w:name w:val="Char Char Char Char"/>
    <w:basedOn w:val="Normal"/>
    <w:rsid w:val="00427D59"/>
    <w:pPr>
      <w:widowControl w:val="0"/>
      <w:spacing w:after="160" w:line="240" w:lineRule="exact"/>
    </w:pPr>
    <w:rPr>
      <w:rFonts w:ascii="Tahoma" w:hAnsi="Tahoma" w:cs="Tahoma"/>
      <w:iCs w:val="0"/>
      <w:sz w:val="20"/>
      <w:lang w:val="en-US"/>
    </w:rPr>
  </w:style>
  <w:style w:type="paragraph" w:styleId="NormalWeb">
    <w:name w:val="Normal (Web)"/>
    <w:basedOn w:val="Normal"/>
    <w:rsid w:val="00A822A8"/>
    <w:pPr>
      <w:spacing w:before="100" w:beforeAutospacing="1" w:after="100" w:afterAutospacing="1"/>
    </w:pPr>
    <w:rPr>
      <w:rFonts w:ascii="Times New Roman" w:hAnsi="Times New Roman" w:cs="Times New Roman"/>
      <w:iCs w:val="0"/>
      <w:sz w:val="24"/>
      <w:szCs w:val="24"/>
      <w:lang w:val="en-US"/>
    </w:rPr>
  </w:style>
  <w:style w:type="paragraph" w:styleId="Header">
    <w:name w:val="header"/>
    <w:basedOn w:val="Normal"/>
    <w:rsid w:val="00891C7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91C79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802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ABC Level 1 Certificate in an Introduction to Youth Work</vt:lpstr>
    </vt:vector>
  </TitlesOfParts>
  <Company>Centra</Company>
  <LinksUpToDate>false</LinksUpToDate>
  <CharactersWithSpaces>5370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ABC Level 1 Certificate in an Introduction to Youth Work</dc:title>
  <dc:subject/>
  <dc:creator>CENTRA</dc:creator>
  <cp:keywords/>
  <dc:description/>
  <cp:lastModifiedBy>Amy Robinson</cp:lastModifiedBy>
  <cp:revision>3</cp:revision>
  <dcterms:created xsi:type="dcterms:W3CDTF">2020-09-18T15:40:00Z</dcterms:created>
  <dcterms:modified xsi:type="dcterms:W3CDTF">2022-07-21T08:55:00Z</dcterms:modified>
</cp:coreProperties>
</file>